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3D" w:rsidRPr="00FC6FA0" w:rsidRDefault="00392F3D" w:rsidP="00EA7DE4">
      <w:pPr>
        <w:ind w:right="-567"/>
        <w:jc w:val="both"/>
        <w:rPr>
          <w:rFonts w:ascii="Arial" w:hAnsi="Arial" w:cs="Arial"/>
          <w:b/>
          <w:sz w:val="16"/>
          <w:szCs w:val="16"/>
        </w:rPr>
      </w:pPr>
      <w:r w:rsidRPr="00FC6FA0">
        <w:rPr>
          <w:rFonts w:ascii="Arial" w:hAnsi="Arial" w:cs="Arial"/>
          <w:b/>
          <w:sz w:val="16"/>
          <w:szCs w:val="16"/>
        </w:rPr>
        <w:t xml:space="preserve">MUNICÍPIO DE </w:t>
      </w:r>
      <w:r w:rsidR="00992176">
        <w:rPr>
          <w:rFonts w:ascii="Arial" w:hAnsi="Arial" w:cs="Arial"/>
          <w:b/>
          <w:sz w:val="16"/>
          <w:szCs w:val="16"/>
        </w:rPr>
        <w:t>MONTE CASTELO</w:t>
      </w:r>
    </w:p>
    <w:p w:rsidR="001E5A53" w:rsidRPr="00FC6FA0" w:rsidRDefault="001E5A53" w:rsidP="00EA7DE4">
      <w:pPr>
        <w:pStyle w:val="Ttulo1"/>
        <w:tabs>
          <w:tab w:val="left" w:pos="0"/>
        </w:tabs>
        <w:ind w:left="0" w:right="-567"/>
        <w:jc w:val="both"/>
        <w:rPr>
          <w:rFonts w:ascii="Arial" w:hAnsi="Arial" w:cs="Arial"/>
          <w:sz w:val="16"/>
          <w:szCs w:val="16"/>
        </w:rPr>
      </w:pPr>
      <w:r w:rsidRPr="00FC6FA0">
        <w:rPr>
          <w:rFonts w:ascii="Arial" w:hAnsi="Arial" w:cs="Arial"/>
          <w:sz w:val="16"/>
          <w:szCs w:val="16"/>
        </w:rPr>
        <w:t>ESTADO DE SANTA CATARINA</w:t>
      </w:r>
    </w:p>
    <w:p w:rsidR="001E5A53" w:rsidRPr="00FC6FA0" w:rsidRDefault="00FB2FA7" w:rsidP="00EA7DE4">
      <w:pPr>
        <w:pStyle w:val="Ttulo1"/>
        <w:tabs>
          <w:tab w:val="left" w:pos="0"/>
        </w:tabs>
        <w:ind w:left="0" w:right="-567"/>
        <w:jc w:val="both"/>
        <w:rPr>
          <w:rFonts w:ascii="Arial" w:hAnsi="Arial" w:cs="Arial"/>
          <w:sz w:val="16"/>
          <w:szCs w:val="16"/>
        </w:rPr>
      </w:pPr>
      <w:r w:rsidRPr="00FC6FA0">
        <w:rPr>
          <w:rFonts w:ascii="Arial" w:hAnsi="Arial" w:cs="Arial"/>
          <w:sz w:val="16"/>
          <w:szCs w:val="16"/>
        </w:rPr>
        <w:t xml:space="preserve">AVISO </w:t>
      </w:r>
      <w:r w:rsidR="00063131">
        <w:rPr>
          <w:rFonts w:ascii="Arial" w:hAnsi="Arial" w:cs="Arial"/>
          <w:sz w:val="16"/>
          <w:szCs w:val="16"/>
        </w:rPr>
        <w:t>CANCELAMENTO</w:t>
      </w:r>
      <w:r w:rsidRPr="00FC6FA0">
        <w:rPr>
          <w:rFonts w:ascii="Arial" w:hAnsi="Arial" w:cs="Arial"/>
          <w:sz w:val="16"/>
          <w:szCs w:val="16"/>
        </w:rPr>
        <w:t xml:space="preserve"> </w:t>
      </w:r>
    </w:p>
    <w:p w:rsidR="00D7776D" w:rsidRPr="0029339E" w:rsidRDefault="00D7776D" w:rsidP="00CB2E9D">
      <w:pPr>
        <w:pStyle w:val="Corpodetexto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29339E">
        <w:rPr>
          <w:rFonts w:ascii="Arial" w:hAnsi="Arial" w:cs="Arial"/>
          <w:b/>
          <w:sz w:val="16"/>
          <w:szCs w:val="16"/>
        </w:rPr>
        <w:t xml:space="preserve">Modalidade </w:t>
      </w:r>
      <w:r w:rsidR="00FB2FA7" w:rsidRPr="0029339E">
        <w:rPr>
          <w:rFonts w:ascii="Arial" w:hAnsi="Arial" w:cs="Arial"/>
          <w:b/>
          <w:sz w:val="16"/>
          <w:szCs w:val="16"/>
        </w:rPr>
        <w:t>Pregão Presencial</w:t>
      </w:r>
      <w:r w:rsidRPr="0029339E">
        <w:rPr>
          <w:rFonts w:ascii="Arial" w:hAnsi="Arial" w:cs="Arial"/>
          <w:b/>
          <w:sz w:val="16"/>
          <w:szCs w:val="16"/>
        </w:rPr>
        <w:t xml:space="preserve"> nº 0</w:t>
      </w:r>
      <w:r w:rsidR="002D1E0D">
        <w:rPr>
          <w:rFonts w:ascii="Arial" w:hAnsi="Arial" w:cs="Arial"/>
          <w:b/>
          <w:sz w:val="16"/>
          <w:szCs w:val="16"/>
        </w:rPr>
        <w:t>3</w:t>
      </w:r>
      <w:r w:rsidR="00393605">
        <w:rPr>
          <w:rFonts w:ascii="Arial" w:hAnsi="Arial" w:cs="Arial"/>
          <w:b/>
          <w:sz w:val="16"/>
          <w:szCs w:val="16"/>
        </w:rPr>
        <w:t>5</w:t>
      </w:r>
      <w:r w:rsidRPr="0029339E">
        <w:rPr>
          <w:rFonts w:ascii="Arial" w:hAnsi="Arial" w:cs="Arial"/>
          <w:b/>
          <w:sz w:val="16"/>
          <w:szCs w:val="16"/>
        </w:rPr>
        <w:t>/1</w:t>
      </w:r>
      <w:r w:rsidR="00992176">
        <w:rPr>
          <w:rFonts w:ascii="Arial" w:hAnsi="Arial" w:cs="Arial"/>
          <w:b/>
          <w:sz w:val="16"/>
          <w:szCs w:val="16"/>
        </w:rPr>
        <w:t>7</w:t>
      </w:r>
    </w:p>
    <w:p w:rsidR="000D3D19" w:rsidRDefault="001E5A53" w:rsidP="00FB2FA7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29339E">
        <w:rPr>
          <w:rFonts w:ascii="Arial" w:hAnsi="Arial" w:cs="Arial"/>
          <w:b/>
          <w:sz w:val="16"/>
          <w:szCs w:val="16"/>
        </w:rPr>
        <w:t>OBJETO:</w:t>
      </w:r>
      <w:r w:rsidR="00BD299E" w:rsidRPr="0029339E">
        <w:rPr>
          <w:rFonts w:ascii="Arial" w:hAnsi="Arial" w:cs="Arial"/>
          <w:b/>
          <w:sz w:val="16"/>
          <w:szCs w:val="16"/>
        </w:rPr>
        <w:t xml:space="preserve"> </w:t>
      </w:r>
      <w:r w:rsidR="000D3D19" w:rsidRPr="000D3D19">
        <w:rPr>
          <w:rFonts w:ascii="Arial" w:hAnsi="Arial" w:cs="Arial"/>
          <w:b/>
          <w:bCs/>
          <w:iCs/>
          <w:sz w:val="16"/>
          <w:szCs w:val="16"/>
        </w:rPr>
        <w:t xml:space="preserve">PREGÃO   PRESENCIAL  do  Tipo  </w:t>
      </w:r>
      <w:r w:rsidR="000D3D19" w:rsidRPr="000D3D19">
        <w:rPr>
          <w:rFonts w:ascii="Arial" w:hAnsi="Arial" w:cs="Arial"/>
          <w:b/>
          <w:bCs/>
          <w:iCs/>
          <w:sz w:val="16"/>
          <w:szCs w:val="16"/>
          <w:u w:val="single"/>
        </w:rPr>
        <w:t xml:space="preserve">MENOR  PREÇO  -  </w:t>
      </w:r>
      <w:r w:rsidR="00393605">
        <w:rPr>
          <w:rFonts w:ascii="Arial" w:hAnsi="Arial" w:cs="Arial"/>
          <w:b/>
          <w:bCs/>
          <w:iCs/>
          <w:sz w:val="16"/>
          <w:szCs w:val="16"/>
          <w:u w:val="single"/>
        </w:rPr>
        <w:t>MENSAL</w:t>
      </w:r>
      <w:r w:rsidR="000D3D19" w:rsidRPr="000D3D19">
        <w:rPr>
          <w:rFonts w:ascii="Arial" w:hAnsi="Arial" w:cs="Arial"/>
          <w:b/>
          <w:bCs/>
          <w:iCs/>
          <w:sz w:val="16"/>
          <w:szCs w:val="16"/>
        </w:rPr>
        <w:t xml:space="preserve">  para  a CONTRATAÇÃO DE EMPRESA PARA </w:t>
      </w:r>
      <w:r w:rsidR="000D3D19" w:rsidRPr="000D3D19">
        <w:rPr>
          <w:rFonts w:ascii="Arial" w:hAnsi="Arial" w:cs="Arial"/>
          <w:b/>
          <w:bCs/>
          <w:iCs/>
          <w:sz w:val="16"/>
          <w:szCs w:val="16"/>
          <w:u w:val="single"/>
        </w:rPr>
        <w:t xml:space="preserve">PRESTAÇÃO DE SERVIÇOS </w:t>
      </w:r>
      <w:r w:rsidR="00393605">
        <w:rPr>
          <w:rFonts w:ascii="Arial" w:hAnsi="Arial" w:cs="Arial"/>
          <w:b/>
          <w:bCs/>
          <w:iCs/>
          <w:sz w:val="16"/>
          <w:szCs w:val="16"/>
          <w:u w:val="single"/>
        </w:rPr>
        <w:t>EM MANUTENÇÃO PRIMÁRIA DO SISTEMA DE INFORMATICA (SOFTWARES) E DA PARTE FÍSICA (HARDWARES), PERTENCENTES AO PATRIÔNIO PÚBLICO MUNICIPAL, PELO PERÍODO DE 12 MESES,</w:t>
      </w:r>
      <w:r w:rsidR="000D3D19" w:rsidRPr="000D3D19">
        <w:rPr>
          <w:rFonts w:ascii="Arial" w:hAnsi="Arial" w:cs="Arial"/>
          <w:b/>
          <w:bCs/>
          <w:iCs/>
          <w:sz w:val="16"/>
          <w:szCs w:val="16"/>
        </w:rPr>
        <w:t xml:space="preserve"> conforme o presente EDITAL, em especial ao ANEXO I (TERMO DE REFERÊNCIA) e demais anexos</w:t>
      </w:r>
      <w:r w:rsidR="006D471F">
        <w:rPr>
          <w:rFonts w:ascii="Arial" w:hAnsi="Arial" w:cs="Arial"/>
          <w:b/>
          <w:bCs/>
          <w:iCs/>
          <w:sz w:val="16"/>
          <w:szCs w:val="16"/>
        </w:rPr>
        <w:t>.</w:t>
      </w:r>
      <w:r w:rsidR="006D471F" w:rsidRPr="006D471F">
        <w:rPr>
          <w:rFonts w:ascii="Arial" w:hAnsi="Arial" w:cs="Arial"/>
          <w:b/>
          <w:bCs/>
          <w:iCs/>
          <w:sz w:val="16"/>
          <w:szCs w:val="16"/>
        </w:rPr>
        <w:t xml:space="preserve"> </w:t>
      </w:r>
    </w:p>
    <w:p w:rsidR="00FB2FA7" w:rsidRPr="0029339E" w:rsidRDefault="00063131" w:rsidP="00FB2FA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 Pregoeiro no uso de suas atribuições resolve publicar o Cancelamento do Pregão Presencial 035/2017, pelo motivo de constatar erro nos orçamentos prévios recebidos pelas empresas, </w:t>
      </w:r>
    </w:p>
    <w:p w:rsidR="00A9777D" w:rsidRPr="0029339E" w:rsidRDefault="00B11331" w:rsidP="00EA7DE4">
      <w:pPr>
        <w:ind w:right="-567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Monte Castelo-SC</w:t>
      </w:r>
      <w:r w:rsidR="008678A6" w:rsidRPr="0029339E">
        <w:rPr>
          <w:rFonts w:ascii="Arial" w:hAnsi="Arial" w:cs="Arial"/>
          <w:b/>
          <w:sz w:val="16"/>
          <w:szCs w:val="16"/>
        </w:rPr>
        <w:t xml:space="preserve">, </w:t>
      </w:r>
      <w:r w:rsidR="002D1E0D">
        <w:rPr>
          <w:rFonts w:ascii="Arial" w:hAnsi="Arial" w:cs="Arial"/>
          <w:b/>
          <w:sz w:val="16"/>
          <w:szCs w:val="16"/>
        </w:rPr>
        <w:t>1</w:t>
      </w:r>
      <w:r w:rsidR="00063131">
        <w:rPr>
          <w:rFonts w:ascii="Arial" w:hAnsi="Arial" w:cs="Arial"/>
          <w:b/>
          <w:sz w:val="16"/>
          <w:szCs w:val="16"/>
        </w:rPr>
        <w:t>9</w:t>
      </w:r>
      <w:r w:rsidR="002B1FC3">
        <w:rPr>
          <w:rFonts w:ascii="Arial" w:hAnsi="Arial" w:cs="Arial"/>
          <w:b/>
          <w:sz w:val="16"/>
          <w:szCs w:val="16"/>
        </w:rPr>
        <w:t xml:space="preserve"> </w:t>
      </w:r>
      <w:r w:rsidR="00FB2FA7" w:rsidRPr="0029339E">
        <w:rPr>
          <w:rFonts w:ascii="Arial" w:hAnsi="Arial" w:cs="Arial"/>
          <w:b/>
          <w:sz w:val="16"/>
          <w:szCs w:val="16"/>
        </w:rPr>
        <w:t xml:space="preserve">de </w:t>
      </w:r>
      <w:r w:rsidR="006D471F">
        <w:rPr>
          <w:rFonts w:ascii="Arial" w:hAnsi="Arial" w:cs="Arial"/>
          <w:b/>
          <w:sz w:val="16"/>
          <w:szCs w:val="16"/>
        </w:rPr>
        <w:t>Ju</w:t>
      </w:r>
      <w:r w:rsidR="002D1E0D">
        <w:rPr>
          <w:rFonts w:ascii="Arial" w:hAnsi="Arial" w:cs="Arial"/>
          <w:b/>
          <w:sz w:val="16"/>
          <w:szCs w:val="16"/>
        </w:rPr>
        <w:t>l</w:t>
      </w:r>
      <w:r w:rsidR="006D471F">
        <w:rPr>
          <w:rFonts w:ascii="Arial" w:hAnsi="Arial" w:cs="Arial"/>
          <w:b/>
          <w:sz w:val="16"/>
          <w:szCs w:val="16"/>
        </w:rPr>
        <w:t>ho</w:t>
      </w:r>
      <w:r w:rsidR="00FB2FA7" w:rsidRPr="0029339E">
        <w:rPr>
          <w:rFonts w:ascii="Arial" w:hAnsi="Arial" w:cs="Arial"/>
          <w:b/>
          <w:sz w:val="16"/>
          <w:szCs w:val="16"/>
        </w:rPr>
        <w:t xml:space="preserve"> de 201</w:t>
      </w:r>
      <w:r w:rsidR="00992176">
        <w:rPr>
          <w:rFonts w:ascii="Arial" w:hAnsi="Arial" w:cs="Arial"/>
          <w:b/>
          <w:sz w:val="16"/>
          <w:szCs w:val="16"/>
        </w:rPr>
        <w:t>7</w:t>
      </w:r>
      <w:r w:rsidR="00794D4F">
        <w:rPr>
          <w:rFonts w:ascii="Arial" w:hAnsi="Arial" w:cs="Arial"/>
          <w:b/>
          <w:sz w:val="16"/>
          <w:szCs w:val="16"/>
        </w:rPr>
        <w:t>.</w:t>
      </w:r>
    </w:p>
    <w:p w:rsidR="00834465" w:rsidRDefault="0006313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JOSIMAR CALDEIRA</w:t>
      </w:r>
    </w:p>
    <w:p w:rsidR="00661B0B" w:rsidRDefault="0006313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PREGOEIRO</w:t>
      </w:r>
    </w:p>
    <w:sectPr w:rsidR="00661B0B" w:rsidSect="00EA7DE4">
      <w:headerReference w:type="default" r:id="rId7"/>
      <w:footerReference w:type="default" r:id="rId8"/>
      <w:footnotePr>
        <w:pos w:val="beneathText"/>
      </w:footnotePr>
      <w:pgSz w:w="11905" w:h="16837"/>
      <w:pgMar w:top="1985" w:right="6093" w:bottom="1418" w:left="1701" w:header="720" w:footer="83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157" w:rsidRDefault="00133157">
      <w:r>
        <w:separator/>
      </w:r>
    </w:p>
  </w:endnote>
  <w:endnote w:type="continuationSeparator" w:id="1">
    <w:p w:rsidR="00133157" w:rsidRDefault="00133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DFC" w:rsidRDefault="00155DFC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157" w:rsidRDefault="00133157">
      <w:r>
        <w:separator/>
      </w:r>
    </w:p>
  </w:footnote>
  <w:footnote w:type="continuationSeparator" w:id="1">
    <w:p w:rsidR="00133157" w:rsidRDefault="001331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DFC" w:rsidRDefault="00155DFC">
    <w:pPr>
      <w:pStyle w:val="Cabealho"/>
      <w:ind w:left="993"/>
      <w:rPr>
        <w:rFonts w:ascii="Arial" w:hAnsi="Arial"/>
      </w:rPr>
    </w:pPr>
    <w:r>
      <w:rPr>
        <w:rFonts w:ascii="Arial" w:hAnsi="Arial"/>
      </w:rPr>
      <w:t xml:space="preserve"> </w:t>
    </w:r>
  </w:p>
  <w:p w:rsidR="00155DFC" w:rsidRDefault="00155DFC">
    <w:pPr>
      <w:pStyle w:val="Cabealho"/>
      <w:rPr>
        <w:rFonts w:ascii="Arial" w:hAnsi="Arial"/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14B2944"/>
    <w:multiLevelType w:val="hybridMultilevel"/>
    <w:tmpl w:val="7FD0DF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851C1"/>
    <w:rsid w:val="00027A1B"/>
    <w:rsid w:val="00063131"/>
    <w:rsid w:val="0006522B"/>
    <w:rsid w:val="00070FC1"/>
    <w:rsid w:val="00076B76"/>
    <w:rsid w:val="00080AD1"/>
    <w:rsid w:val="00085366"/>
    <w:rsid w:val="00095C58"/>
    <w:rsid w:val="000A4789"/>
    <w:rsid w:val="000B64EF"/>
    <w:rsid w:val="000C57A6"/>
    <w:rsid w:val="000D3D19"/>
    <w:rsid w:val="000F2A66"/>
    <w:rsid w:val="000F54DC"/>
    <w:rsid w:val="001064B4"/>
    <w:rsid w:val="0011059C"/>
    <w:rsid w:val="0011371A"/>
    <w:rsid w:val="00117871"/>
    <w:rsid w:val="00124FAB"/>
    <w:rsid w:val="00124FCD"/>
    <w:rsid w:val="001267A8"/>
    <w:rsid w:val="00133157"/>
    <w:rsid w:val="0015423B"/>
    <w:rsid w:val="00155DFC"/>
    <w:rsid w:val="00160317"/>
    <w:rsid w:val="001739CF"/>
    <w:rsid w:val="00184A91"/>
    <w:rsid w:val="00187DA2"/>
    <w:rsid w:val="001A0158"/>
    <w:rsid w:val="001C37F7"/>
    <w:rsid w:val="001E5A53"/>
    <w:rsid w:val="001E5EE3"/>
    <w:rsid w:val="001F1BD5"/>
    <w:rsid w:val="001F79F6"/>
    <w:rsid w:val="00215373"/>
    <w:rsid w:val="00222318"/>
    <w:rsid w:val="00227F12"/>
    <w:rsid w:val="00232A55"/>
    <w:rsid w:val="00233C21"/>
    <w:rsid w:val="00235288"/>
    <w:rsid w:val="00250498"/>
    <w:rsid w:val="002649BC"/>
    <w:rsid w:val="002726A5"/>
    <w:rsid w:val="002851C1"/>
    <w:rsid w:val="0029339E"/>
    <w:rsid w:val="002B1FC3"/>
    <w:rsid w:val="002B65FC"/>
    <w:rsid w:val="002B7B87"/>
    <w:rsid w:val="002C02AD"/>
    <w:rsid w:val="002C7A10"/>
    <w:rsid w:val="002D1E0D"/>
    <w:rsid w:val="00306405"/>
    <w:rsid w:val="00306DCD"/>
    <w:rsid w:val="00313562"/>
    <w:rsid w:val="0031559A"/>
    <w:rsid w:val="00316A84"/>
    <w:rsid w:val="0034392A"/>
    <w:rsid w:val="00357271"/>
    <w:rsid w:val="00361CDE"/>
    <w:rsid w:val="00372861"/>
    <w:rsid w:val="00380442"/>
    <w:rsid w:val="00384731"/>
    <w:rsid w:val="00392F3D"/>
    <w:rsid w:val="00393605"/>
    <w:rsid w:val="003A1C5A"/>
    <w:rsid w:val="003A232F"/>
    <w:rsid w:val="003B7712"/>
    <w:rsid w:val="003C0077"/>
    <w:rsid w:val="003C17BA"/>
    <w:rsid w:val="003D74EE"/>
    <w:rsid w:val="003F0BBE"/>
    <w:rsid w:val="003F1061"/>
    <w:rsid w:val="003F1C60"/>
    <w:rsid w:val="003F4D56"/>
    <w:rsid w:val="00403251"/>
    <w:rsid w:val="0042046D"/>
    <w:rsid w:val="004223B4"/>
    <w:rsid w:val="00426E71"/>
    <w:rsid w:val="004317B8"/>
    <w:rsid w:val="0043266A"/>
    <w:rsid w:val="004379F8"/>
    <w:rsid w:val="00437C3F"/>
    <w:rsid w:val="00453BC3"/>
    <w:rsid w:val="00467F47"/>
    <w:rsid w:val="004835C6"/>
    <w:rsid w:val="00485406"/>
    <w:rsid w:val="00485732"/>
    <w:rsid w:val="00496BE3"/>
    <w:rsid w:val="004B5AF6"/>
    <w:rsid w:val="004D4AB2"/>
    <w:rsid w:val="004E51A6"/>
    <w:rsid w:val="004F5BE6"/>
    <w:rsid w:val="00515D2C"/>
    <w:rsid w:val="005309A5"/>
    <w:rsid w:val="0053461C"/>
    <w:rsid w:val="0053742B"/>
    <w:rsid w:val="0055404D"/>
    <w:rsid w:val="005564EF"/>
    <w:rsid w:val="005635B2"/>
    <w:rsid w:val="005B0E5D"/>
    <w:rsid w:val="005E0BB5"/>
    <w:rsid w:val="005F4AF9"/>
    <w:rsid w:val="005F597B"/>
    <w:rsid w:val="005F65F8"/>
    <w:rsid w:val="00622721"/>
    <w:rsid w:val="00636240"/>
    <w:rsid w:val="00637EF1"/>
    <w:rsid w:val="00640973"/>
    <w:rsid w:val="00661B0B"/>
    <w:rsid w:val="00661EF6"/>
    <w:rsid w:val="0068198F"/>
    <w:rsid w:val="00692320"/>
    <w:rsid w:val="00694D55"/>
    <w:rsid w:val="006C0AF5"/>
    <w:rsid w:val="006D471F"/>
    <w:rsid w:val="006E58EB"/>
    <w:rsid w:val="006F1266"/>
    <w:rsid w:val="006F3056"/>
    <w:rsid w:val="006F4234"/>
    <w:rsid w:val="006F618A"/>
    <w:rsid w:val="00704D85"/>
    <w:rsid w:val="00710424"/>
    <w:rsid w:val="00732272"/>
    <w:rsid w:val="00741E23"/>
    <w:rsid w:val="00747527"/>
    <w:rsid w:val="00755FB9"/>
    <w:rsid w:val="007602F1"/>
    <w:rsid w:val="00765BE5"/>
    <w:rsid w:val="00774EEF"/>
    <w:rsid w:val="0077560D"/>
    <w:rsid w:val="00783D46"/>
    <w:rsid w:val="00794834"/>
    <w:rsid w:val="00794D4F"/>
    <w:rsid w:val="007B5338"/>
    <w:rsid w:val="007C07DA"/>
    <w:rsid w:val="007D30CE"/>
    <w:rsid w:val="007D606A"/>
    <w:rsid w:val="007E18E1"/>
    <w:rsid w:val="007F6DB2"/>
    <w:rsid w:val="007F6E15"/>
    <w:rsid w:val="00803DCE"/>
    <w:rsid w:val="00810C4A"/>
    <w:rsid w:val="00815E75"/>
    <w:rsid w:val="00825E04"/>
    <w:rsid w:val="00825E3B"/>
    <w:rsid w:val="00834465"/>
    <w:rsid w:val="0083529C"/>
    <w:rsid w:val="0084442C"/>
    <w:rsid w:val="00855859"/>
    <w:rsid w:val="00855931"/>
    <w:rsid w:val="008678A6"/>
    <w:rsid w:val="008705B7"/>
    <w:rsid w:val="008840B5"/>
    <w:rsid w:val="00884B41"/>
    <w:rsid w:val="008913E0"/>
    <w:rsid w:val="008A0BB7"/>
    <w:rsid w:val="008A5564"/>
    <w:rsid w:val="008A623B"/>
    <w:rsid w:val="008A63C3"/>
    <w:rsid w:val="008A683B"/>
    <w:rsid w:val="008C503A"/>
    <w:rsid w:val="008C7CB1"/>
    <w:rsid w:val="008F2C65"/>
    <w:rsid w:val="008F793F"/>
    <w:rsid w:val="009036EA"/>
    <w:rsid w:val="00924199"/>
    <w:rsid w:val="0093227C"/>
    <w:rsid w:val="00936E6A"/>
    <w:rsid w:val="00941457"/>
    <w:rsid w:val="00944B62"/>
    <w:rsid w:val="00947401"/>
    <w:rsid w:val="00947D75"/>
    <w:rsid w:val="009529C3"/>
    <w:rsid w:val="00967575"/>
    <w:rsid w:val="0097363A"/>
    <w:rsid w:val="00992176"/>
    <w:rsid w:val="00993A36"/>
    <w:rsid w:val="00993C95"/>
    <w:rsid w:val="009A213B"/>
    <w:rsid w:val="009C2380"/>
    <w:rsid w:val="009C787F"/>
    <w:rsid w:val="009F05AD"/>
    <w:rsid w:val="00A009CD"/>
    <w:rsid w:val="00A14114"/>
    <w:rsid w:val="00A154AC"/>
    <w:rsid w:val="00A1745F"/>
    <w:rsid w:val="00A213F7"/>
    <w:rsid w:val="00A24F96"/>
    <w:rsid w:val="00A33F79"/>
    <w:rsid w:val="00A4014E"/>
    <w:rsid w:val="00A62408"/>
    <w:rsid w:val="00A7646A"/>
    <w:rsid w:val="00A86260"/>
    <w:rsid w:val="00A86BF8"/>
    <w:rsid w:val="00A9777D"/>
    <w:rsid w:val="00AA26D3"/>
    <w:rsid w:val="00AB2386"/>
    <w:rsid w:val="00AE13B2"/>
    <w:rsid w:val="00B026BA"/>
    <w:rsid w:val="00B11331"/>
    <w:rsid w:val="00B30479"/>
    <w:rsid w:val="00B31D94"/>
    <w:rsid w:val="00B654DE"/>
    <w:rsid w:val="00B70E01"/>
    <w:rsid w:val="00B721B2"/>
    <w:rsid w:val="00B839DB"/>
    <w:rsid w:val="00B92234"/>
    <w:rsid w:val="00BB18FC"/>
    <w:rsid w:val="00BB46C0"/>
    <w:rsid w:val="00BC30A8"/>
    <w:rsid w:val="00BD299E"/>
    <w:rsid w:val="00BE07B3"/>
    <w:rsid w:val="00BE0B69"/>
    <w:rsid w:val="00BE56B0"/>
    <w:rsid w:val="00BE64E6"/>
    <w:rsid w:val="00C0293A"/>
    <w:rsid w:val="00C06F46"/>
    <w:rsid w:val="00C816AE"/>
    <w:rsid w:val="00C834D2"/>
    <w:rsid w:val="00C87B15"/>
    <w:rsid w:val="00CA6DFA"/>
    <w:rsid w:val="00CB2E9D"/>
    <w:rsid w:val="00CC7FA9"/>
    <w:rsid w:val="00CE1ABB"/>
    <w:rsid w:val="00CE3B5A"/>
    <w:rsid w:val="00CF3167"/>
    <w:rsid w:val="00D10666"/>
    <w:rsid w:val="00D13320"/>
    <w:rsid w:val="00D23160"/>
    <w:rsid w:val="00D2393A"/>
    <w:rsid w:val="00D31AEE"/>
    <w:rsid w:val="00D34C78"/>
    <w:rsid w:val="00D45322"/>
    <w:rsid w:val="00D45B40"/>
    <w:rsid w:val="00D75687"/>
    <w:rsid w:val="00D7776D"/>
    <w:rsid w:val="00D86006"/>
    <w:rsid w:val="00DB10AD"/>
    <w:rsid w:val="00DC07FC"/>
    <w:rsid w:val="00DC1DA3"/>
    <w:rsid w:val="00DC47C6"/>
    <w:rsid w:val="00DD6EB3"/>
    <w:rsid w:val="00E01E5B"/>
    <w:rsid w:val="00E13BC0"/>
    <w:rsid w:val="00E14797"/>
    <w:rsid w:val="00E21777"/>
    <w:rsid w:val="00E30270"/>
    <w:rsid w:val="00E304CA"/>
    <w:rsid w:val="00E47DC1"/>
    <w:rsid w:val="00E5030B"/>
    <w:rsid w:val="00E56142"/>
    <w:rsid w:val="00E80331"/>
    <w:rsid w:val="00E9738C"/>
    <w:rsid w:val="00EA7DE4"/>
    <w:rsid w:val="00EC483D"/>
    <w:rsid w:val="00EC4D71"/>
    <w:rsid w:val="00EC6386"/>
    <w:rsid w:val="00EE04AE"/>
    <w:rsid w:val="00EE1A72"/>
    <w:rsid w:val="00EF26FB"/>
    <w:rsid w:val="00F0484A"/>
    <w:rsid w:val="00F2326E"/>
    <w:rsid w:val="00F3054D"/>
    <w:rsid w:val="00F325E2"/>
    <w:rsid w:val="00F356F0"/>
    <w:rsid w:val="00F52857"/>
    <w:rsid w:val="00F54850"/>
    <w:rsid w:val="00F6078B"/>
    <w:rsid w:val="00F716F3"/>
    <w:rsid w:val="00F75A77"/>
    <w:rsid w:val="00F8476C"/>
    <w:rsid w:val="00F9109A"/>
    <w:rsid w:val="00F9432B"/>
    <w:rsid w:val="00FA02BD"/>
    <w:rsid w:val="00FA6BB7"/>
    <w:rsid w:val="00FB2FA7"/>
    <w:rsid w:val="00FC0A61"/>
    <w:rsid w:val="00FC2FB8"/>
    <w:rsid w:val="00FC6FA0"/>
    <w:rsid w:val="00FE1765"/>
    <w:rsid w:val="00FE241B"/>
    <w:rsid w:val="00FE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left="567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ind w:left="567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567" w:right="3168"/>
      <w:outlineLvl w:val="2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styleId="Fontepargpadro0">
    <w:name w:val="Default Paragraph Fon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Nmerodepgina">
    <w:name w:val="page number"/>
    <w:basedOn w:val="Fontepargpadro0"/>
    <w:semiHidden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pPr>
      <w:ind w:left="567"/>
    </w:pPr>
    <w:rPr>
      <w:b/>
      <w:sz w:val="24"/>
    </w:rPr>
  </w:style>
  <w:style w:type="paragraph" w:styleId="Recuodecorpodetexto2">
    <w:name w:val="Body Text Indent 2"/>
    <w:basedOn w:val="Normal"/>
    <w:semiHidden/>
    <w:pPr>
      <w:ind w:left="567"/>
    </w:pPr>
    <w:rPr>
      <w:sz w:val="24"/>
    </w:rPr>
  </w:style>
  <w:style w:type="paragraph" w:customStyle="1" w:styleId="Contedodoquadro">
    <w:name w:val="Conteúdo do quadro"/>
    <w:basedOn w:val="Corpodetexto"/>
  </w:style>
  <w:style w:type="paragraph" w:styleId="Textodebalo">
    <w:name w:val="Balloon Text"/>
    <w:basedOn w:val="Normal"/>
    <w:link w:val="TextodebaloChar"/>
    <w:uiPriority w:val="99"/>
    <w:semiHidden/>
    <w:unhideWhenUsed/>
    <w:rsid w:val="0011059C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11059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CORUPÁ</vt:lpstr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CORUPÁ</dc:title>
  <dc:creator>Prefeitura Municipal Corupa</dc:creator>
  <cp:lastModifiedBy>SERVER</cp:lastModifiedBy>
  <cp:revision>2</cp:revision>
  <cp:lastPrinted>2016-11-28T15:44:00Z</cp:lastPrinted>
  <dcterms:created xsi:type="dcterms:W3CDTF">2017-09-11T17:34:00Z</dcterms:created>
  <dcterms:modified xsi:type="dcterms:W3CDTF">2017-09-11T17:34:00Z</dcterms:modified>
</cp:coreProperties>
</file>